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F786A" w14:textId="64750394" w:rsidR="00CF2618" w:rsidRPr="00C66A9F" w:rsidRDefault="00FD3C0E" w:rsidP="00C66A9F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A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33B5" w:rsidRPr="00C66A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4E06" w:rsidRPr="00C66A9F">
        <w:rPr>
          <w:rFonts w:ascii="Times New Roman" w:eastAsia="Times New Roman" w:hAnsi="Times New Roman" w:cs="Times New Roman"/>
          <w:b/>
          <w:sz w:val="24"/>
          <w:szCs w:val="24"/>
        </w:rPr>
        <w:t>Harcama Birimi</w:t>
      </w:r>
      <w:r w:rsidR="00CF2618" w:rsidRPr="00C66A9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F2618" w:rsidRPr="00C66A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CF43D1" w:rsidRPr="00C66A9F">
        <w:rPr>
          <w:rFonts w:ascii="Times New Roman" w:eastAsia="Times New Roman" w:hAnsi="Times New Roman" w:cs="Times New Roman"/>
          <w:sz w:val="24"/>
          <w:szCs w:val="24"/>
        </w:rPr>
        <w:t>Kütüphane ve Dokümantasyon Daire Başkanlığı</w:t>
      </w:r>
    </w:p>
    <w:p w14:paraId="35BB6C66" w14:textId="77777777" w:rsidR="00CF2618" w:rsidRPr="00C66A9F" w:rsidRDefault="00CF2618" w:rsidP="00C66A9F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17"/>
        <w:gridCol w:w="3261"/>
        <w:gridCol w:w="1701"/>
        <w:gridCol w:w="3151"/>
        <w:gridCol w:w="2543"/>
      </w:tblGrid>
      <w:tr w:rsidR="0085172C" w:rsidRPr="00C66A9F" w14:paraId="4175A948" w14:textId="77777777" w:rsidTr="0085172C">
        <w:trPr>
          <w:cantSplit/>
          <w:trHeight w:val="1135"/>
        </w:trPr>
        <w:tc>
          <w:tcPr>
            <w:tcW w:w="588" w:type="dxa"/>
            <w:tcBorders>
              <w:left w:val="single" w:sz="24" w:space="0" w:color="000000"/>
            </w:tcBorders>
          </w:tcPr>
          <w:p w14:paraId="723A627D" w14:textId="77777777" w:rsidR="00CF2618" w:rsidRPr="00C66A9F" w:rsidRDefault="00CF2618" w:rsidP="00A04680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142A8" w14:textId="77777777" w:rsidR="00CF2618" w:rsidRPr="00C66A9F" w:rsidRDefault="00CF2618" w:rsidP="00A04680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Sıra</w:t>
            </w:r>
            <w:r w:rsidRPr="00C66A9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66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17" w:type="dxa"/>
          </w:tcPr>
          <w:p w14:paraId="10C6FA94" w14:textId="77777777" w:rsidR="00CF2618" w:rsidRPr="00C66A9F" w:rsidRDefault="00CF2618" w:rsidP="00A04680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7C78C" w14:textId="77777777" w:rsidR="002B34F4" w:rsidRPr="00C66A9F" w:rsidRDefault="002B34F4" w:rsidP="00A046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3FFF2026" w14:textId="77777777" w:rsidR="00CF2618" w:rsidRPr="00C66A9F" w:rsidRDefault="002B34F4" w:rsidP="00A046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644E06" w:rsidRPr="00C66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Hizmetin/Görevin Adı</w:t>
            </w:r>
          </w:p>
        </w:tc>
        <w:tc>
          <w:tcPr>
            <w:tcW w:w="3261" w:type="dxa"/>
          </w:tcPr>
          <w:p w14:paraId="398126ED" w14:textId="77777777" w:rsidR="002B34F4" w:rsidRPr="00C66A9F" w:rsidRDefault="002B34F4" w:rsidP="00A04680">
            <w:pPr>
              <w:spacing w:before="94" w:line="276" w:lineRule="auto"/>
              <w:ind w:left="520" w:right="35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BF12C3" w14:textId="2418198A" w:rsidR="00CF2618" w:rsidRPr="00C66A9F" w:rsidRDefault="00644E06" w:rsidP="00A04680">
            <w:pPr>
              <w:spacing w:before="94" w:line="276" w:lineRule="auto"/>
              <w:ind w:left="520" w:right="3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Riskler</w:t>
            </w:r>
          </w:p>
        </w:tc>
        <w:tc>
          <w:tcPr>
            <w:tcW w:w="1701" w:type="dxa"/>
          </w:tcPr>
          <w:p w14:paraId="7F3F934F" w14:textId="77777777" w:rsidR="00CF2618" w:rsidRPr="00C66A9F" w:rsidRDefault="00CF2618" w:rsidP="00A04680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3410C" w14:textId="77777777" w:rsidR="002B34F4" w:rsidRPr="00C66A9F" w:rsidRDefault="002B34F4" w:rsidP="00A04680">
            <w:pPr>
              <w:ind w:left="501" w:right="3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E3533C" w14:textId="77777777" w:rsidR="00CF2618" w:rsidRPr="00C66A9F" w:rsidRDefault="00CF2618" w:rsidP="00A04680">
            <w:pPr>
              <w:ind w:left="501" w:right="3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Risk</w:t>
            </w:r>
            <w:r w:rsidRPr="00C66A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66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Düzeyi**</w:t>
            </w:r>
          </w:p>
        </w:tc>
        <w:tc>
          <w:tcPr>
            <w:tcW w:w="3151" w:type="dxa"/>
          </w:tcPr>
          <w:p w14:paraId="33FCF186" w14:textId="77777777" w:rsidR="00CF2618" w:rsidRPr="00C66A9F" w:rsidRDefault="00CF2618" w:rsidP="00A04680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A7B86" w14:textId="77777777" w:rsidR="002B34F4" w:rsidRPr="00C66A9F" w:rsidRDefault="002B34F4" w:rsidP="00A04680">
            <w:pPr>
              <w:spacing w:line="280" w:lineRule="auto"/>
              <w:ind w:left="197" w:right="33" w:firstLine="2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F16EFD" w14:textId="77777777" w:rsidR="00CF2618" w:rsidRPr="00C66A9F" w:rsidRDefault="002B34F4" w:rsidP="00A04680">
            <w:pPr>
              <w:spacing w:line="280" w:lineRule="auto"/>
              <w:ind w:left="197" w:righ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Kontroller/</w:t>
            </w:r>
            <w:r w:rsidR="00644E06" w:rsidRPr="00C66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Tedbirler</w:t>
            </w:r>
          </w:p>
        </w:tc>
        <w:tc>
          <w:tcPr>
            <w:tcW w:w="2543" w:type="dxa"/>
          </w:tcPr>
          <w:p w14:paraId="443BB94D" w14:textId="77777777" w:rsidR="00644E06" w:rsidRPr="00C66A9F" w:rsidRDefault="00644E06" w:rsidP="00A04680">
            <w:pPr>
              <w:spacing w:before="41"/>
              <w:ind w:left="648" w:right="7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408D33" w14:textId="77777777" w:rsidR="00CF2618" w:rsidRPr="00C66A9F" w:rsidRDefault="00644E06" w:rsidP="00A04680">
            <w:pPr>
              <w:spacing w:before="41"/>
              <w:ind w:left="648" w:right="7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85172C" w:rsidRPr="00C66A9F" w14:paraId="29B0FC51" w14:textId="77777777" w:rsidTr="0085172C">
        <w:trPr>
          <w:cantSplit/>
          <w:trHeight w:val="1136"/>
        </w:trPr>
        <w:tc>
          <w:tcPr>
            <w:tcW w:w="588" w:type="dxa"/>
            <w:tcBorders>
              <w:left w:val="single" w:sz="24" w:space="0" w:color="000000"/>
            </w:tcBorders>
          </w:tcPr>
          <w:p w14:paraId="59EBFB22" w14:textId="3ED0DC95" w:rsidR="00CF43D1" w:rsidRPr="00C66A9F" w:rsidRDefault="003D7618" w:rsidP="00A04680">
            <w:pPr>
              <w:spacing w:before="211"/>
              <w:ind w:right="1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4D0E283C" w14:textId="4D61C076" w:rsidR="00CF43D1" w:rsidRPr="00C66A9F" w:rsidRDefault="00C66A9F" w:rsidP="00A04680">
            <w:pPr>
              <w:spacing w:before="16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Koleksiyon Geliştirme</w:t>
            </w:r>
          </w:p>
        </w:tc>
        <w:tc>
          <w:tcPr>
            <w:tcW w:w="3261" w:type="dxa"/>
          </w:tcPr>
          <w:p w14:paraId="332A5A51" w14:textId="2CD8716D" w:rsidR="00CF43D1" w:rsidRPr="00C66A9F" w:rsidRDefault="0085172C" w:rsidP="00A04680">
            <w:pPr>
              <w:ind w:left="628" w:right="340" w:hanging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A9F" w:rsidRPr="00C66A9F">
              <w:rPr>
                <w:rFonts w:ascii="Times New Roman" w:hAnsi="Times New Roman" w:cs="Times New Roman"/>
                <w:sz w:val="24"/>
                <w:szCs w:val="24"/>
              </w:rPr>
              <w:t>Basılı ve elektronik koleksiyonun geliştirilememesi</w:t>
            </w:r>
          </w:p>
        </w:tc>
        <w:tc>
          <w:tcPr>
            <w:tcW w:w="1701" w:type="dxa"/>
          </w:tcPr>
          <w:p w14:paraId="7AD7AB11" w14:textId="76E70352" w:rsidR="00CF43D1" w:rsidRPr="00C66A9F" w:rsidRDefault="00CF43D1" w:rsidP="00A04680">
            <w:pPr>
              <w:tabs>
                <w:tab w:val="left" w:pos="1409"/>
              </w:tabs>
              <w:spacing w:before="165"/>
              <w:ind w:left="448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51" w:type="dxa"/>
          </w:tcPr>
          <w:p w14:paraId="6BCA12DB" w14:textId="77777777" w:rsidR="00983E42" w:rsidRPr="00C66A9F" w:rsidRDefault="00B44A6A" w:rsidP="00A04680">
            <w:pPr>
              <w:ind w:left="235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- Deneyimli ve uygun personel seçimi. </w:t>
            </w:r>
          </w:p>
          <w:p w14:paraId="3ECA9C9E" w14:textId="3EFB9841" w:rsidR="00CF43D1" w:rsidRPr="00C66A9F" w:rsidRDefault="00B44A6A" w:rsidP="00A04680">
            <w:pPr>
              <w:ind w:left="235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E42" w:rsidRPr="00C66A9F">
              <w:rPr>
                <w:rFonts w:ascii="Times New Roman" w:hAnsi="Times New Roman" w:cs="Times New Roman"/>
                <w:sz w:val="24"/>
                <w:szCs w:val="24"/>
              </w:rPr>
              <w:t>- İ</w:t>
            </w: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htiyaç olan kaynakların </w:t>
            </w:r>
            <w:r w:rsidR="00983E42" w:rsidRPr="00C66A9F">
              <w:rPr>
                <w:rFonts w:ascii="Times New Roman" w:hAnsi="Times New Roman" w:cs="Times New Roman"/>
                <w:sz w:val="24"/>
                <w:szCs w:val="24"/>
              </w:rPr>
              <w:t>belirlenmesi, geliştirilmesi</w:t>
            </w:r>
          </w:p>
        </w:tc>
        <w:tc>
          <w:tcPr>
            <w:tcW w:w="2543" w:type="dxa"/>
          </w:tcPr>
          <w:p w14:paraId="39AA0611" w14:textId="28B1ACFA" w:rsidR="00CF43D1" w:rsidRPr="00C66A9F" w:rsidRDefault="00CF43D1" w:rsidP="00A046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Lisans Mezunu</w:t>
            </w:r>
          </w:p>
          <w:p w14:paraId="7DE73389" w14:textId="20F08EB1" w:rsidR="00CF43D1" w:rsidRPr="00C66A9F" w:rsidRDefault="00CF43D1" w:rsidP="00A04680">
            <w:pPr>
              <w:tabs>
                <w:tab w:val="left" w:pos="361"/>
              </w:tabs>
              <w:ind w:left="179"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Görevle ilgili mevzuata sahip olmak.</w:t>
            </w:r>
          </w:p>
        </w:tc>
      </w:tr>
      <w:tr w:rsidR="00A04680" w:rsidRPr="00C66A9F" w14:paraId="3A7F8D4A" w14:textId="77777777" w:rsidTr="0085172C">
        <w:trPr>
          <w:cantSplit/>
          <w:trHeight w:val="20"/>
        </w:trPr>
        <w:tc>
          <w:tcPr>
            <w:tcW w:w="588" w:type="dxa"/>
            <w:tcBorders>
              <w:left w:val="single" w:sz="24" w:space="0" w:color="000000"/>
            </w:tcBorders>
          </w:tcPr>
          <w:p w14:paraId="05CC787C" w14:textId="6DAB1DDD" w:rsidR="00CF43D1" w:rsidRPr="00C66A9F" w:rsidRDefault="003D7618" w:rsidP="00A04680">
            <w:pPr>
              <w:spacing w:before="210"/>
              <w:ind w:right="1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1036E459" w14:textId="6B8B2783" w:rsidR="00CF43D1" w:rsidRPr="00C66A9F" w:rsidRDefault="00C66A9F" w:rsidP="00A04680">
            <w:pPr>
              <w:spacing w:before="16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Satın Alma, Taşınır ve Ödeme İşlemleri</w:t>
            </w:r>
          </w:p>
        </w:tc>
        <w:tc>
          <w:tcPr>
            <w:tcW w:w="3261" w:type="dxa"/>
          </w:tcPr>
          <w:p w14:paraId="1F01FCF8" w14:textId="77777777" w:rsidR="00C66A9F" w:rsidRPr="00C66A9F" w:rsidRDefault="00C66A9F" w:rsidP="00A04680">
            <w:p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- Koleksiyonun geliştirilememesi</w:t>
            </w:r>
          </w:p>
          <w:p w14:paraId="4AFFC0C7" w14:textId="77777777" w:rsidR="00C66A9F" w:rsidRPr="00C66A9F" w:rsidRDefault="00C66A9F" w:rsidP="00A04680">
            <w:p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- Mali ve yasal sorumluluk</w:t>
            </w:r>
          </w:p>
          <w:p w14:paraId="24E2DFC2" w14:textId="5B85D5CD" w:rsidR="00CF43D1" w:rsidRPr="00C66A9F" w:rsidRDefault="0085172C" w:rsidP="0085172C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66A9F" w:rsidRPr="00C66A9F">
              <w:rPr>
                <w:rFonts w:ascii="Times New Roman" w:hAnsi="Times New Roman" w:cs="Times New Roman"/>
                <w:sz w:val="24"/>
                <w:szCs w:val="24"/>
              </w:rPr>
              <w:t>- Yönetim hesabının verilememesi</w:t>
            </w:r>
          </w:p>
        </w:tc>
        <w:tc>
          <w:tcPr>
            <w:tcW w:w="1701" w:type="dxa"/>
          </w:tcPr>
          <w:p w14:paraId="2EAEDC83" w14:textId="7FB86F96" w:rsidR="00CF43D1" w:rsidRPr="00C66A9F" w:rsidRDefault="00CF43D1" w:rsidP="00A04680">
            <w:pPr>
              <w:spacing w:before="165"/>
              <w:ind w:left="448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51" w:type="dxa"/>
          </w:tcPr>
          <w:p w14:paraId="590AD3AD" w14:textId="77777777" w:rsidR="00983E42" w:rsidRPr="00C66A9F" w:rsidRDefault="00B44A6A" w:rsidP="00A04680">
            <w:pPr>
              <w:spacing w:before="62"/>
              <w:ind w:left="235"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- Deneyimli ve uygun personel seçimi.</w:t>
            </w:r>
          </w:p>
          <w:p w14:paraId="2420AFDF" w14:textId="77777777" w:rsidR="00CF43D1" w:rsidRPr="00C66A9F" w:rsidRDefault="00983E42" w:rsidP="00A04680">
            <w:pPr>
              <w:spacing w:before="62"/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4A6A"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A6A" w:rsidRPr="00C66A9F">
              <w:rPr>
                <w:rFonts w:ascii="Times New Roman" w:hAnsi="Times New Roman" w:cs="Times New Roman"/>
                <w:sz w:val="24"/>
                <w:szCs w:val="24"/>
              </w:rPr>
              <w:t>Mevzuata uygun belge düzenleme</w:t>
            </w:r>
          </w:p>
          <w:p w14:paraId="054E4890" w14:textId="593CBC53" w:rsidR="00983E42" w:rsidRPr="00C66A9F" w:rsidRDefault="00983E42" w:rsidP="00A04680">
            <w:pPr>
              <w:spacing w:before="62"/>
              <w:ind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   - Bütçeye göre gereksinimlerin sağlanması ve belgelendirilmesi</w:t>
            </w:r>
          </w:p>
        </w:tc>
        <w:tc>
          <w:tcPr>
            <w:tcW w:w="2543" w:type="dxa"/>
          </w:tcPr>
          <w:p w14:paraId="45258017" w14:textId="77777777" w:rsidR="00CF43D1" w:rsidRPr="00C66A9F" w:rsidRDefault="00CF43D1" w:rsidP="00A046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Lisans Mezunu</w:t>
            </w:r>
          </w:p>
          <w:p w14:paraId="27426DEB" w14:textId="4AAFD509" w:rsidR="00CF43D1" w:rsidRPr="00C66A9F" w:rsidRDefault="00CF43D1" w:rsidP="00A04680">
            <w:pPr>
              <w:tabs>
                <w:tab w:val="left" w:pos="361"/>
              </w:tabs>
              <w:spacing w:before="12" w:line="276" w:lineRule="exact"/>
              <w:ind w:left="179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Görevle ilgili mevzuata sahip olmak.</w:t>
            </w:r>
          </w:p>
        </w:tc>
      </w:tr>
      <w:tr w:rsidR="0085172C" w:rsidRPr="00C66A9F" w14:paraId="1F4D1186" w14:textId="77777777" w:rsidTr="0085172C">
        <w:trPr>
          <w:cantSplit/>
          <w:trHeight w:val="1136"/>
        </w:trPr>
        <w:tc>
          <w:tcPr>
            <w:tcW w:w="588" w:type="dxa"/>
            <w:tcBorders>
              <w:left w:val="single" w:sz="24" w:space="0" w:color="000000"/>
            </w:tcBorders>
          </w:tcPr>
          <w:p w14:paraId="4A5C1D35" w14:textId="58A58A0A" w:rsidR="00CF43D1" w:rsidRPr="00C66A9F" w:rsidRDefault="003D7618" w:rsidP="00A04680">
            <w:pPr>
              <w:spacing w:before="208"/>
              <w:ind w:right="1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17" w:type="dxa"/>
          </w:tcPr>
          <w:p w14:paraId="4AD9657A" w14:textId="44464955" w:rsidR="00CF43D1" w:rsidRPr="00C66A9F" w:rsidRDefault="00C66A9F" w:rsidP="00A04680">
            <w:pPr>
              <w:spacing w:before="166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Okuyucu Hizmetleri</w:t>
            </w:r>
          </w:p>
        </w:tc>
        <w:tc>
          <w:tcPr>
            <w:tcW w:w="3261" w:type="dxa"/>
          </w:tcPr>
          <w:p w14:paraId="50E806B1" w14:textId="77777777" w:rsidR="00C66A9F" w:rsidRPr="00C66A9F" w:rsidRDefault="00C66A9F" w:rsidP="00A04680">
            <w:p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- Koleksiyonun geliştirilememesi</w:t>
            </w:r>
          </w:p>
          <w:p w14:paraId="60086C54" w14:textId="77777777" w:rsidR="00C66A9F" w:rsidRPr="00C66A9F" w:rsidRDefault="00C66A9F" w:rsidP="00A04680">
            <w:p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- Mali ve yasal sorumluluk</w:t>
            </w:r>
          </w:p>
          <w:p w14:paraId="1116D064" w14:textId="1FC99D27" w:rsidR="00CF43D1" w:rsidRPr="00C66A9F" w:rsidRDefault="0085172C" w:rsidP="0085172C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66A9F" w:rsidRPr="00C66A9F">
              <w:rPr>
                <w:rFonts w:ascii="Times New Roman" w:hAnsi="Times New Roman" w:cs="Times New Roman"/>
                <w:sz w:val="24"/>
                <w:szCs w:val="24"/>
              </w:rPr>
              <w:t>- Yönetim hesabının verilememesi</w:t>
            </w:r>
          </w:p>
        </w:tc>
        <w:tc>
          <w:tcPr>
            <w:tcW w:w="1701" w:type="dxa"/>
          </w:tcPr>
          <w:p w14:paraId="3345425A" w14:textId="619DC65A" w:rsidR="00CF43D1" w:rsidRPr="00C66A9F" w:rsidRDefault="00CF43D1" w:rsidP="00A04680">
            <w:pPr>
              <w:spacing w:before="166"/>
              <w:ind w:left="448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51" w:type="dxa"/>
          </w:tcPr>
          <w:p w14:paraId="65D5BAF2" w14:textId="77777777" w:rsidR="00983E42" w:rsidRPr="00C66A9F" w:rsidRDefault="00B44A6A" w:rsidP="00A04680">
            <w:pPr>
              <w:spacing w:before="189"/>
              <w:ind w:left="235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Mesleki formasyonu olan uygun personel seçimi </w:t>
            </w:r>
          </w:p>
          <w:p w14:paraId="56D5F9A5" w14:textId="00C6EF03" w:rsidR="00467674" w:rsidRPr="00C66A9F" w:rsidRDefault="00983E42" w:rsidP="00A04680">
            <w:pPr>
              <w:spacing w:before="189"/>
              <w:ind w:left="235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A6A"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 Faaliyetlerin düzenlenmesi ve sürdürülmesi</w:t>
            </w:r>
          </w:p>
          <w:p w14:paraId="030F4F1D" w14:textId="7B83DACA" w:rsidR="00983E42" w:rsidRPr="00C66A9F" w:rsidRDefault="00467674" w:rsidP="00A04680">
            <w:pPr>
              <w:spacing w:before="189"/>
              <w:ind w:left="235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A6A" w:rsidRPr="00C66A9F">
              <w:rPr>
                <w:rFonts w:ascii="Times New Roman" w:hAnsi="Times New Roman" w:cs="Times New Roman"/>
                <w:sz w:val="24"/>
                <w:szCs w:val="24"/>
              </w:rPr>
              <w:t>Denetim</w:t>
            </w:r>
          </w:p>
        </w:tc>
        <w:tc>
          <w:tcPr>
            <w:tcW w:w="2543" w:type="dxa"/>
          </w:tcPr>
          <w:p w14:paraId="568C9C93" w14:textId="77777777" w:rsidR="00CF43D1" w:rsidRPr="00C66A9F" w:rsidRDefault="00CF43D1" w:rsidP="00A046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Lisans Mezunu</w:t>
            </w:r>
          </w:p>
          <w:p w14:paraId="7D5ACBE5" w14:textId="6B5F993A" w:rsidR="00CF43D1" w:rsidRPr="00C66A9F" w:rsidRDefault="00CF43D1" w:rsidP="00A04680">
            <w:pPr>
              <w:spacing w:line="261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Görevle ilgili mevzuata sahip olmak.</w:t>
            </w:r>
          </w:p>
        </w:tc>
      </w:tr>
      <w:tr w:rsidR="0085172C" w:rsidRPr="00C66A9F" w14:paraId="11005264" w14:textId="77777777" w:rsidTr="0085172C">
        <w:trPr>
          <w:cantSplit/>
          <w:trHeight w:val="1138"/>
        </w:trPr>
        <w:tc>
          <w:tcPr>
            <w:tcW w:w="588" w:type="dxa"/>
            <w:tcBorders>
              <w:left w:val="single" w:sz="24" w:space="0" w:color="000000"/>
            </w:tcBorders>
          </w:tcPr>
          <w:p w14:paraId="6AA5F980" w14:textId="61AD8B0E" w:rsidR="00CF43D1" w:rsidRPr="00C66A9F" w:rsidRDefault="003D7618" w:rsidP="00A04680">
            <w:pPr>
              <w:spacing w:before="210"/>
              <w:ind w:right="1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14:paraId="7C6189B3" w14:textId="30069D24" w:rsidR="00B44A6A" w:rsidRPr="00C66A9F" w:rsidRDefault="00C66A9F" w:rsidP="00A04680">
            <w:pPr>
              <w:ind w:left="259" w:righ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Teknik Hizmetler</w:t>
            </w:r>
          </w:p>
        </w:tc>
        <w:tc>
          <w:tcPr>
            <w:tcW w:w="3261" w:type="dxa"/>
          </w:tcPr>
          <w:p w14:paraId="337E8A6A" w14:textId="77777777" w:rsidR="00C66A9F" w:rsidRPr="00C66A9F" w:rsidRDefault="00C66A9F" w:rsidP="00A04680">
            <w:p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- Kullanıcı memnuniyetsizliği (Binanın aşırı sıcak / soğuk olması) - Havasız ortam</w:t>
            </w:r>
          </w:p>
          <w:p w14:paraId="44EC8EF0" w14:textId="1890CAA5" w:rsidR="00CF43D1" w:rsidRPr="00C66A9F" w:rsidRDefault="00C66A9F" w:rsidP="00A04680">
            <w:pPr>
              <w:ind w:left="628" w:right="340" w:hanging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- Binada güvenliğin sağlanamaması</w:t>
            </w:r>
          </w:p>
        </w:tc>
        <w:tc>
          <w:tcPr>
            <w:tcW w:w="1701" w:type="dxa"/>
          </w:tcPr>
          <w:p w14:paraId="42347138" w14:textId="7CCF4415" w:rsidR="00CF43D1" w:rsidRPr="00C66A9F" w:rsidRDefault="00CF43D1" w:rsidP="00A04680">
            <w:pPr>
              <w:spacing w:before="165"/>
              <w:ind w:left="448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51" w:type="dxa"/>
          </w:tcPr>
          <w:p w14:paraId="2CEA5018" w14:textId="3764F023" w:rsidR="00467674" w:rsidRPr="00C66A9F" w:rsidRDefault="00467674" w:rsidP="00A04680">
            <w:pPr>
              <w:spacing w:before="189"/>
              <w:ind w:left="235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A6A" w:rsidRPr="00C66A9F">
              <w:rPr>
                <w:rFonts w:ascii="Times New Roman" w:hAnsi="Times New Roman" w:cs="Times New Roman"/>
                <w:sz w:val="24"/>
                <w:szCs w:val="24"/>
              </w:rPr>
              <w:t>Uygun ve mesleki formasyonu olan teknik personel seçimi</w:t>
            </w:r>
          </w:p>
          <w:p w14:paraId="4F645866" w14:textId="77777777" w:rsidR="00467674" w:rsidRPr="00C66A9F" w:rsidRDefault="00B44A6A" w:rsidP="00A04680">
            <w:pPr>
              <w:spacing w:before="189"/>
              <w:ind w:left="235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E42" w:rsidRPr="00C66A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E42" w:rsidRPr="00C66A9F">
              <w:rPr>
                <w:rFonts w:ascii="Times New Roman" w:hAnsi="Times New Roman" w:cs="Times New Roman"/>
                <w:sz w:val="24"/>
                <w:szCs w:val="24"/>
              </w:rPr>
              <w:t>İhtiyaç duyulan bilgi kaynaklarının</w:t>
            </w: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 seçimi</w:t>
            </w:r>
            <w:r w:rsidR="00983E42" w:rsidRPr="00C66A9F">
              <w:rPr>
                <w:rFonts w:ascii="Times New Roman" w:hAnsi="Times New Roman" w:cs="Times New Roman"/>
                <w:sz w:val="24"/>
                <w:szCs w:val="24"/>
              </w:rPr>
              <w:t>, sağlanması</w:t>
            </w: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983E42" w:rsidRPr="00C66A9F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</w:p>
          <w:p w14:paraId="70E837A0" w14:textId="340F70BA" w:rsidR="00CF43D1" w:rsidRPr="00C66A9F" w:rsidRDefault="00983E42" w:rsidP="00A04680">
            <w:pPr>
              <w:spacing w:before="189"/>
              <w:ind w:left="235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A6A" w:rsidRPr="00C66A9F">
              <w:rPr>
                <w:rFonts w:ascii="Times New Roman" w:hAnsi="Times New Roman" w:cs="Times New Roman"/>
                <w:sz w:val="24"/>
                <w:szCs w:val="24"/>
              </w:rPr>
              <w:t>- Denetim</w:t>
            </w:r>
          </w:p>
        </w:tc>
        <w:tc>
          <w:tcPr>
            <w:tcW w:w="2543" w:type="dxa"/>
          </w:tcPr>
          <w:p w14:paraId="4D864081" w14:textId="77777777" w:rsidR="00CF43D1" w:rsidRPr="00C66A9F" w:rsidRDefault="00CF43D1" w:rsidP="00A046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Lisans Mezunu</w:t>
            </w:r>
          </w:p>
          <w:p w14:paraId="17AADD81" w14:textId="32656736" w:rsidR="00CF43D1" w:rsidRPr="00C66A9F" w:rsidRDefault="00CF43D1" w:rsidP="00A04680">
            <w:pPr>
              <w:tabs>
                <w:tab w:val="left" w:pos="361"/>
              </w:tabs>
              <w:spacing w:before="14" w:line="276" w:lineRule="exact"/>
              <w:ind w:left="179" w:right="-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Görevle ilgili mevzuata sahip olmak.</w:t>
            </w:r>
          </w:p>
        </w:tc>
      </w:tr>
      <w:tr w:rsidR="0085172C" w:rsidRPr="00C66A9F" w14:paraId="72C1BC11" w14:textId="77777777" w:rsidTr="0085172C">
        <w:trPr>
          <w:cantSplit/>
          <w:trHeight w:val="1138"/>
        </w:trPr>
        <w:tc>
          <w:tcPr>
            <w:tcW w:w="588" w:type="dxa"/>
            <w:tcBorders>
              <w:left w:val="single" w:sz="24" w:space="0" w:color="000000"/>
            </w:tcBorders>
          </w:tcPr>
          <w:p w14:paraId="190BF26E" w14:textId="59BC87BA" w:rsidR="00CF43D1" w:rsidRPr="00C66A9F" w:rsidRDefault="003D7618" w:rsidP="00A04680">
            <w:pPr>
              <w:spacing w:before="210"/>
              <w:ind w:right="1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14:paraId="7A6015FD" w14:textId="6B431C1F" w:rsidR="00B44A6A" w:rsidRPr="00C66A9F" w:rsidRDefault="00C66A9F" w:rsidP="00A04680">
            <w:pPr>
              <w:ind w:left="259" w:right="821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Bilgi Teknolojileri</w:t>
            </w:r>
          </w:p>
        </w:tc>
        <w:tc>
          <w:tcPr>
            <w:tcW w:w="3261" w:type="dxa"/>
          </w:tcPr>
          <w:p w14:paraId="5338754F" w14:textId="5D987F26" w:rsidR="00CF43D1" w:rsidRPr="00C66A9F" w:rsidRDefault="00C66A9F" w:rsidP="00A04680">
            <w:pPr>
              <w:ind w:left="628" w:right="340" w:hanging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- Kütüphane iş süreçleri ve kullanıcıya özel bilgi kayıtlarının güvenliğinin sağlanamaması</w:t>
            </w:r>
          </w:p>
        </w:tc>
        <w:tc>
          <w:tcPr>
            <w:tcW w:w="1701" w:type="dxa"/>
          </w:tcPr>
          <w:p w14:paraId="37F92ED7" w14:textId="6FF95554" w:rsidR="00CF43D1" w:rsidRPr="00C66A9F" w:rsidRDefault="00CF43D1" w:rsidP="00A04680">
            <w:pPr>
              <w:spacing w:before="165"/>
              <w:ind w:left="448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51" w:type="dxa"/>
          </w:tcPr>
          <w:p w14:paraId="34EF479F" w14:textId="77777777" w:rsidR="00467674" w:rsidRPr="00C66A9F" w:rsidRDefault="00467674" w:rsidP="00A04680">
            <w:pPr>
              <w:spacing w:before="189"/>
              <w:ind w:left="235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A6A"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Donanımsal ve yazılımsal </w:t>
            </w:r>
            <w:r w:rsidR="00983E42" w:rsidRPr="00C66A9F">
              <w:rPr>
                <w:rFonts w:ascii="Times New Roman" w:hAnsi="Times New Roman" w:cs="Times New Roman"/>
                <w:sz w:val="24"/>
                <w:szCs w:val="24"/>
              </w:rPr>
              <w:t>ihtiyaç duyulan bilgi kaynaklarının kullanıcıya sunulması</w:t>
            </w:r>
          </w:p>
          <w:p w14:paraId="6D86D175" w14:textId="5A9B7E85" w:rsidR="00CF43D1" w:rsidRPr="00C66A9F" w:rsidRDefault="00B44A6A" w:rsidP="00A04680">
            <w:pPr>
              <w:spacing w:before="189"/>
              <w:ind w:left="235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–İç ve dış denetim</w:t>
            </w:r>
          </w:p>
        </w:tc>
        <w:tc>
          <w:tcPr>
            <w:tcW w:w="2543" w:type="dxa"/>
          </w:tcPr>
          <w:p w14:paraId="707D7F6B" w14:textId="77777777" w:rsidR="00B44A6A" w:rsidRPr="00C66A9F" w:rsidRDefault="00B44A6A" w:rsidP="00A046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Lisans Mezunu</w:t>
            </w:r>
          </w:p>
          <w:p w14:paraId="681E7029" w14:textId="6C16C82A" w:rsidR="00CF43D1" w:rsidRPr="00C66A9F" w:rsidRDefault="00B44A6A" w:rsidP="00A046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Görevle ilgili mevzuata sahip olmak.</w:t>
            </w:r>
          </w:p>
        </w:tc>
      </w:tr>
      <w:tr w:rsidR="0085172C" w:rsidRPr="00C66A9F" w14:paraId="18308D4D" w14:textId="77777777" w:rsidTr="0085172C">
        <w:trPr>
          <w:cantSplit/>
          <w:trHeight w:val="1138"/>
        </w:trPr>
        <w:tc>
          <w:tcPr>
            <w:tcW w:w="588" w:type="dxa"/>
            <w:tcBorders>
              <w:left w:val="single" w:sz="24" w:space="0" w:color="000000"/>
            </w:tcBorders>
          </w:tcPr>
          <w:p w14:paraId="70824B45" w14:textId="30AFDD23" w:rsidR="00CF43D1" w:rsidRPr="00C66A9F" w:rsidRDefault="003D7618" w:rsidP="00A04680">
            <w:pPr>
              <w:spacing w:before="210"/>
              <w:ind w:right="1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17" w:type="dxa"/>
          </w:tcPr>
          <w:p w14:paraId="518E99F0" w14:textId="718204F1" w:rsidR="00CF43D1" w:rsidRPr="00C66A9F" w:rsidRDefault="00C66A9F" w:rsidP="00A04680">
            <w:pPr>
              <w:ind w:left="259" w:right="821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Raporlama</w:t>
            </w:r>
          </w:p>
        </w:tc>
        <w:tc>
          <w:tcPr>
            <w:tcW w:w="3261" w:type="dxa"/>
          </w:tcPr>
          <w:p w14:paraId="66B48066" w14:textId="2090F0A1" w:rsidR="00CF43D1" w:rsidRPr="00C66A9F" w:rsidRDefault="00C66A9F" w:rsidP="00A04680">
            <w:pPr>
              <w:ind w:left="628" w:right="340" w:hanging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>- Verilerin doğru değerlendirilememesi dolayısıyla belirlenen hedeflere ulaşmakta yaşanacak sorunlar</w:t>
            </w:r>
          </w:p>
        </w:tc>
        <w:tc>
          <w:tcPr>
            <w:tcW w:w="1701" w:type="dxa"/>
          </w:tcPr>
          <w:p w14:paraId="35AEBEB1" w14:textId="0039061C" w:rsidR="00CF43D1" w:rsidRPr="00C66A9F" w:rsidRDefault="00CF43D1" w:rsidP="00A04680">
            <w:pPr>
              <w:spacing w:before="165"/>
              <w:ind w:left="448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51" w:type="dxa"/>
          </w:tcPr>
          <w:p w14:paraId="46909D26" w14:textId="02AA3094" w:rsidR="00467674" w:rsidRPr="00C66A9F" w:rsidRDefault="00467674" w:rsidP="00A04680">
            <w:pPr>
              <w:spacing w:before="189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53F2" w:rsidRPr="00C66A9F">
              <w:rPr>
                <w:rFonts w:ascii="Times New Roman" w:hAnsi="Times New Roman" w:cs="Times New Roman"/>
                <w:sz w:val="24"/>
                <w:szCs w:val="24"/>
              </w:rPr>
              <w:t>İhtiyaç duyulan rapor ve istatistiklerin değerlendirilmesi</w:t>
            </w:r>
          </w:p>
          <w:p w14:paraId="0BD66CE3" w14:textId="1A519367" w:rsidR="00CF43D1" w:rsidRPr="00C66A9F" w:rsidRDefault="006A53F2" w:rsidP="00A04680">
            <w:pPr>
              <w:spacing w:before="189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hAnsi="Times New Roman" w:cs="Times New Roman"/>
                <w:sz w:val="24"/>
                <w:szCs w:val="24"/>
              </w:rPr>
              <w:t xml:space="preserve"> – Sunulan hizmetlerin geliştirilmesi</w:t>
            </w:r>
          </w:p>
        </w:tc>
        <w:tc>
          <w:tcPr>
            <w:tcW w:w="2543" w:type="dxa"/>
          </w:tcPr>
          <w:p w14:paraId="4109F6AF" w14:textId="77777777" w:rsidR="00B44A6A" w:rsidRPr="00C66A9F" w:rsidRDefault="00B44A6A" w:rsidP="00A046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Lisans Mezunu</w:t>
            </w:r>
          </w:p>
          <w:p w14:paraId="3C1BF91C" w14:textId="17C5594F" w:rsidR="00CF43D1" w:rsidRPr="00C66A9F" w:rsidRDefault="00B44A6A" w:rsidP="00A046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Görevle ilgili mevzuata sahip olmak.</w:t>
            </w:r>
          </w:p>
        </w:tc>
      </w:tr>
      <w:tr w:rsidR="00462B10" w:rsidRPr="00C66A9F" w14:paraId="2FBFC129" w14:textId="77777777" w:rsidTr="0085172C">
        <w:trPr>
          <w:cantSplit/>
          <w:trHeight w:val="2233"/>
        </w:trPr>
        <w:tc>
          <w:tcPr>
            <w:tcW w:w="13461" w:type="dxa"/>
            <w:gridSpan w:val="6"/>
            <w:tcBorders>
              <w:left w:val="single" w:sz="24" w:space="0" w:color="000000"/>
            </w:tcBorders>
          </w:tcPr>
          <w:p w14:paraId="517CD129" w14:textId="77777777" w:rsidR="00E70A0F" w:rsidRDefault="00E70A0F" w:rsidP="00E70A0F">
            <w:pPr>
              <w:tabs>
                <w:tab w:val="left" w:pos="361"/>
              </w:tabs>
              <w:spacing w:before="14" w:line="276" w:lineRule="exact"/>
              <w:ind w:left="179" w:right="-5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70A0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                      </w:t>
            </w:r>
          </w:p>
          <w:p w14:paraId="564F1798" w14:textId="77777777" w:rsidR="00E70A0F" w:rsidRDefault="00E70A0F" w:rsidP="00E70A0F">
            <w:pPr>
              <w:tabs>
                <w:tab w:val="left" w:pos="361"/>
              </w:tabs>
              <w:spacing w:before="14" w:line="276" w:lineRule="exact"/>
              <w:ind w:left="179" w:right="-5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14:paraId="2461716E" w14:textId="1C781AB6" w:rsidR="00E70A0F" w:rsidRPr="00E70A0F" w:rsidRDefault="00E70A0F" w:rsidP="00E70A0F">
            <w:pPr>
              <w:tabs>
                <w:tab w:val="left" w:pos="361"/>
              </w:tabs>
              <w:spacing w:before="14" w:line="276" w:lineRule="exact"/>
              <w:ind w:left="179" w:right="-5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                    </w:t>
            </w:r>
            <w:r w:rsidRPr="00E70A0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Hazırlayan                                                                                                                                         Onaylayan</w:t>
            </w:r>
          </w:p>
          <w:p w14:paraId="49495829" w14:textId="4A9A9CF5" w:rsidR="00E70A0F" w:rsidRPr="00E70A0F" w:rsidRDefault="00E70A0F" w:rsidP="00E70A0F">
            <w:pPr>
              <w:tabs>
                <w:tab w:val="left" w:pos="361"/>
              </w:tabs>
              <w:spacing w:before="14" w:line="276" w:lineRule="exact"/>
              <w:ind w:left="179" w:right="-5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70A0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                    22/11/2024                                                                                                                                         22/11/2024</w:t>
            </w:r>
          </w:p>
          <w:p w14:paraId="1DC7F683" w14:textId="56CC4D78" w:rsidR="00E70A0F" w:rsidRPr="00E70A0F" w:rsidRDefault="00E70A0F" w:rsidP="00E70A0F">
            <w:pPr>
              <w:tabs>
                <w:tab w:val="left" w:pos="361"/>
              </w:tabs>
              <w:spacing w:before="14" w:line="276" w:lineRule="exact"/>
              <w:ind w:left="179" w:right="-58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70A0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                 Vural AKYEL                                                                                                                                    Hayri AKIN </w:t>
            </w:r>
          </w:p>
          <w:p w14:paraId="65880F4C" w14:textId="1B48BC5C" w:rsidR="00462B10" w:rsidRPr="00C66A9F" w:rsidRDefault="00E70A0F" w:rsidP="00E70A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0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                    Şube Müdürü                                                                                                                                   Daire Başkanı          </w:t>
            </w:r>
          </w:p>
        </w:tc>
      </w:tr>
    </w:tbl>
    <w:p w14:paraId="54658677" w14:textId="77777777" w:rsidR="00CF2618" w:rsidRPr="00C66A9F" w:rsidRDefault="00CF2618" w:rsidP="00C66A9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46FA7" w14:textId="77777777" w:rsidR="00CF2618" w:rsidRPr="00C66A9F" w:rsidRDefault="00CF2618" w:rsidP="00C66A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2618" w:rsidRPr="00C66A9F" w:rsidSect="00CF2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38C05" w14:textId="77777777" w:rsidR="005D327E" w:rsidRDefault="005D327E" w:rsidP="00CF2618">
      <w:pPr>
        <w:spacing w:after="0" w:line="240" w:lineRule="auto"/>
      </w:pPr>
      <w:r>
        <w:separator/>
      </w:r>
    </w:p>
  </w:endnote>
  <w:endnote w:type="continuationSeparator" w:id="0">
    <w:p w14:paraId="33B85F76" w14:textId="77777777" w:rsidR="005D327E" w:rsidRDefault="005D327E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4365" w14:textId="77777777" w:rsidR="00EB47A7" w:rsidRDefault="00EB47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14:paraId="48254037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B8EF49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Hlk85100968"/>
          <w:bookmarkStart w:id="1" w:name="_Hlk89957417"/>
          <w:bookmarkStart w:id="2" w:name="_Hlk89957418"/>
          <w:bookmarkStart w:id="3" w:name="_Hlk89957419"/>
          <w:bookmarkStart w:id="4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C0B497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DDCBC00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14:paraId="67B62663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1D4D54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2C7710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FE0A20F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0"/>
    <w:bookmarkEnd w:id="1"/>
    <w:bookmarkEnd w:id="2"/>
    <w:bookmarkEnd w:id="3"/>
    <w:bookmarkEnd w:id="4"/>
  </w:tbl>
  <w:p w14:paraId="51EB976E" w14:textId="77777777" w:rsidR="00CF2618" w:rsidRPr="00CF2618" w:rsidRDefault="00CF2618" w:rsidP="00CF26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9E14" w14:textId="77777777" w:rsidR="00EB47A7" w:rsidRDefault="00EB47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BAFDA" w14:textId="77777777" w:rsidR="005D327E" w:rsidRDefault="005D327E" w:rsidP="00CF2618">
      <w:pPr>
        <w:spacing w:after="0" w:line="240" w:lineRule="auto"/>
      </w:pPr>
      <w:r>
        <w:separator/>
      </w:r>
    </w:p>
  </w:footnote>
  <w:footnote w:type="continuationSeparator" w:id="0">
    <w:p w14:paraId="4C0DEE61" w14:textId="77777777" w:rsidR="005D327E" w:rsidRDefault="005D327E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8C5E" w14:textId="77777777" w:rsidR="00EB47A7" w:rsidRDefault="00EB47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40FD8" w14:textId="77777777" w:rsidR="00CF2618" w:rsidRDefault="00CF2618">
    <w:pPr>
      <w:pStyle w:val="stBilgi"/>
    </w:pPr>
  </w:p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CF2618" w:rsidRPr="00535C4A" w14:paraId="4E1F270D" w14:textId="77777777" w:rsidTr="003F7739">
      <w:trPr>
        <w:trHeight w:val="253"/>
      </w:trPr>
      <w:tc>
        <w:tcPr>
          <w:tcW w:w="1668" w:type="dxa"/>
          <w:vMerge w:val="restart"/>
          <w:vAlign w:val="center"/>
        </w:tcPr>
        <w:p w14:paraId="0C90D486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6A051501" wp14:editId="6003B1FC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2B35C051" w14:textId="77777777"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481FC0A3" w14:textId="77777777"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292453">
            <w:rPr>
              <w:rFonts w:ascii="Times New Roman" w:eastAsia="Times New Roman" w:hAnsi="Times New Roman" w:cs="Times New Roman"/>
              <w:b/>
              <w:sz w:val="24"/>
            </w:rPr>
            <w:t xml:space="preserve"> TESPİT FORMU</w:t>
          </w:r>
        </w:p>
      </w:tc>
      <w:tc>
        <w:tcPr>
          <w:tcW w:w="2120" w:type="dxa"/>
          <w:vAlign w:val="center"/>
        </w:tcPr>
        <w:p w14:paraId="052E058F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5197F858" w14:textId="77777777" w:rsidR="00CF2618" w:rsidRPr="00CF2618" w:rsidRDefault="00EB47A7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FR.405</w:t>
          </w:r>
        </w:p>
      </w:tc>
    </w:tr>
    <w:tr w:rsidR="00CF2618" w:rsidRPr="00535C4A" w14:paraId="62AA9117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1C2A0AD2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13EDDFC0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27AD8AD7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47B41586" w14:textId="77777777" w:rsidR="00CF2618" w:rsidRPr="00CF2618" w:rsidRDefault="00292453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16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.10.2023</w:t>
          </w:r>
        </w:p>
      </w:tc>
    </w:tr>
    <w:tr w:rsidR="00CF2618" w:rsidRPr="00535C4A" w14:paraId="3874DC0A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448D1046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72B61D00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4F838575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03A3A81C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14:paraId="13A3489B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762A495D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4F4D7DE7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6AE3F057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45882940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14:paraId="5FCFCAE6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7A25194E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7C48AB9C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0AEC7DA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2D9C4A0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EB47A7" w:rsidRPr="00EB47A7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EB47A7" w:rsidRPr="00EB47A7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41A7BEC8" w14:textId="77777777" w:rsidR="00CF2618" w:rsidRDefault="00CF2618">
    <w:pPr>
      <w:pStyle w:val="stBilgi"/>
    </w:pPr>
  </w:p>
  <w:p w14:paraId="5B4EE7B4" w14:textId="77777777" w:rsidR="00CF2618" w:rsidRDefault="00CF26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E039" w14:textId="77777777" w:rsidR="00EB47A7" w:rsidRDefault="00EB47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463FB"/>
    <w:multiLevelType w:val="hybridMultilevel"/>
    <w:tmpl w:val="1616AC5A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0"/>
    <w:rsid w:val="0005068C"/>
    <w:rsid w:val="00067831"/>
    <w:rsid w:val="00292453"/>
    <w:rsid w:val="002B34F4"/>
    <w:rsid w:val="003733B5"/>
    <w:rsid w:val="003934B3"/>
    <w:rsid w:val="003B7E9A"/>
    <w:rsid w:val="003D7618"/>
    <w:rsid w:val="00462B10"/>
    <w:rsid w:val="00467674"/>
    <w:rsid w:val="004A0C3C"/>
    <w:rsid w:val="005D327E"/>
    <w:rsid w:val="005E5519"/>
    <w:rsid w:val="00644AEF"/>
    <w:rsid w:val="00644E06"/>
    <w:rsid w:val="006A53F2"/>
    <w:rsid w:val="006B10B5"/>
    <w:rsid w:val="00765515"/>
    <w:rsid w:val="008276F7"/>
    <w:rsid w:val="0085172C"/>
    <w:rsid w:val="00983E42"/>
    <w:rsid w:val="009A4EB9"/>
    <w:rsid w:val="00A04680"/>
    <w:rsid w:val="00B44A6A"/>
    <w:rsid w:val="00BD4BC2"/>
    <w:rsid w:val="00BF20EE"/>
    <w:rsid w:val="00C66A9F"/>
    <w:rsid w:val="00C71BE6"/>
    <w:rsid w:val="00CA7B73"/>
    <w:rsid w:val="00CF2618"/>
    <w:rsid w:val="00CF43D1"/>
    <w:rsid w:val="00D709F0"/>
    <w:rsid w:val="00E70A0F"/>
    <w:rsid w:val="00E9084D"/>
    <w:rsid w:val="00EB19A4"/>
    <w:rsid w:val="00EB47A7"/>
    <w:rsid w:val="00ED1A2D"/>
    <w:rsid w:val="00F33CCE"/>
    <w:rsid w:val="00F51039"/>
    <w:rsid w:val="00F55402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2A36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F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RAMAZAN GENCEL</cp:lastModifiedBy>
  <cp:revision>32</cp:revision>
  <dcterms:created xsi:type="dcterms:W3CDTF">2023-10-10T07:43:00Z</dcterms:created>
  <dcterms:modified xsi:type="dcterms:W3CDTF">2024-11-22T12:03:00Z</dcterms:modified>
</cp:coreProperties>
</file>